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FAD" w:rsidRPr="00115769" w:rsidRDefault="00931FAD" w:rsidP="00931FAD">
      <w:pPr>
        <w:spacing w:after="0" w:line="240" w:lineRule="auto"/>
        <w:ind w:left="-709" w:right="-73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15769">
        <w:rPr>
          <w:rFonts w:ascii="Times New Roman" w:hAnsi="Times New Roman" w:cs="Times New Roman"/>
          <w:b/>
          <w:sz w:val="28"/>
          <w:szCs w:val="24"/>
        </w:rPr>
        <w:t>Оценочный лист жюри</w:t>
      </w:r>
    </w:p>
    <w:p w:rsidR="00931FAD" w:rsidRPr="00115769" w:rsidRDefault="00931FAD" w:rsidP="00931FAD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sz w:val="28"/>
          <w:szCs w:val="24"/>
        </w:rPr>
      </w:pPr>
      <w:r w:rsidRPr="00115769">
        <w:rPr>
          <w:rFonts w:ascii="Times New Roman" w:hAnsi="Times New Roman" w:cs="Times New Roman"/>
          <w:sz w:val="28"/>
          <w:szCs w:val="24"/>
        </w:rPr>
        <w:t>муниципального конкурса</w:t>
      </w:r>
    </w:p>
    <w:p w:rsidR="00931FAD" w:rsidRPr="00115769" w:rsidRDefault="00931FAD" w:rsidP="00AF4DC3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15769">
        <w:rPr>
          <w:rFonts w:ascii="Times New Roman" w:hAnsi="Times New Roman" w:cs="Times New Roman"/>
          <w:b/>
          <w:sz w:val="28"/>
          <w:szCs w:val="24"/>
        </w:rPr>
        <w:t xml:space="preserve">«Приключения </w:t>
      </w:r>
      <w:proofErr w:type="spellStart"/>
      <w:r w:rsidRPr="00115769">
        <w:rPr>
          <w:rFonts w:ascii="Times New Roman" w:hAnsi="Times New Roman" w:cs="Times New Roman"/>
          <w:b/>
          <w:sz w:val="28"/>
          <w:szCs w:val="24"/>
        </w:rPr>
        <w:t>Светофорика</w:t>
      </w:r>
      <w:proofErr w:type="spellEnd"/>
      <w:r w:rsidRPr="00115769">
        <w:rPr>
          <w:rFonts w:ascii="Times New Roman" w:hAnsi="Times New Roman" w:cs="Times New Roman"/>
          <w:b/>
          <w:sz w:val="28"/>
          <w:szCs w:val="24"/>
        </w:rPr>
        <w:t xml:space="preserve"> в стране безопасности»</w:t>
      </w:r>
    </w:p>
    <w:p w:rsidR="00931FAD" w:rsidRPr="00115769" w:rsidRDefault="00931FAD" w:rsidP="00AF4DC3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sz w:val="28"/>
          <w:szCs w:val="24"/>
        </w:rPr>
      </w:pPr>
    </w:p>
    <w:p w:rsidR="00292B2F" w:rsidRPr="00115769" w:rsidRDefault="00931FAD" w:rsidP="00AF4DC3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</w:rPr>
      </w:pPr>
      <w:r w:rsidRPr="00115769">
        <w:rPr>
          <w:rStyle w:val="c0"/>
          <w:b/>
          <w:color w:val="000000"/>
          <w:sz w:val="28"/>
        </w:rPr>
        <w:t>Номинация:</w:t>
      </w:r>
      <w:r w:rsidRPr="00115769">
        <w:rPr>
          <w:rStyle w:val="c0"/>
          <w:color w:val="000000"/>
          <w:sz w:val="28"/>
        </w:rPr>
        <w:t xml:space="preserve"> </w:t>
      </w:r>
      <w:r w:rsidR="00AF236D" w:rsidRPr="00115769">
        <w:rPr>
          <w:rStyle w:val="c0"/>
          <w:color w:val="000000"/>
          <w:sz w:val="28"/>
        </w:rPr>
        <w:t>«Сюжетно – ролевая игра  по безопасности» (ПДД)</w:t>
      </w:r>
    </w:p>
    <w:p w:rsidR="00931FAD" w:rsidRDefault="00931FAD" w:rsidP="00931FAD">
      <w:pPr>
        <w:spacing w:after="0" w:line="240" w:lineRule="auto"/>
        <w:ind w:left="-567" w:right="-739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513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21"/>
        <w:gridCol w:w="4832"/>
        <w:gridCol w:w="7938"/>
        <w:gridCol w:w="1843"/>
      </w:tblGrid>
      <w:tr w:rsidR="00E862D9" w:rsidRPr="00115769" w:rsidTr="00115769">
        <w:trPr>
          <w:trHeight w:val="1124"/>
        </w:trPr>
        <w:tc>
          <w:tcPr>
            <w:tcW w:w="521" w:type="dxa"/>
          </w:tcPr>
          <w:p w:rsidR="00E862D9" w:rsidRPr="00115769" w:rsidRDefault="00E862D9" w:rsidP="00E862D9">
            <w:pPr>
              <w:ind w:right="-7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862D9" w:rsidRPr="00115769" w:rsidRDefault="00E862D9" w:rsidP="00E862D9">
            <w:pPr>
              <w:ind w:right="-7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1576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1576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32" w:type="dxa"/>
          </w:tcPr>
          <w:p w:rsidR="00E862D9" w:rsidRPr="00115769" w:rsidRDefault="00E862D9" w:rsidP="007D3163">
            <w:pPr>
              <w:ind w:right="-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E862D9" w:rsidRPr="00115769" w:rsidRDefault="00E862D9" w:rsidP="007D3163">
            <w:pPr>
              <w:ind w:right="-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7938" w:type="dxa"/>
          </w:tcPr>
          <w:p w:rsidR="00E862D9" w:rsidRPr="00115769" w:rsidRDefault="00E862D9" w:rsidP="007D3163">
            <w:pPr>
              <w:ind w:right="-2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ОО</w:t>
            </w:r>
          </w:p>
        </w:tc>
        <w:tc>
          <w:tcPr>
            <w:tcW w:w="1843" w:type="dxa"/>
          </w:tcPr>
          <w:p w:rsidR="00E862D9" w:rsidRPr="00115769" w:rsidRDefault="00E862D9" w:rsidP="007D3163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  <w:p w:rsidR="00E862D9" w:rsidRPr="00115769" w:rsidRDefault="00E862D9" w:rsidP="007D3163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62D9" w:rsidRPr="00115769" w:rsidTr="00115769">
        <w:trPr>
          <w:trHeight w:val="562"/>
        </w:trPr>
        <w:tc>
          <w:tcPr>
            <w:tcW w:w="521" w:type="dxa"/>
          </w:tcPr>
          <w:p w:rsidR="00E862D9" w:rsidRPr="00115769" w:rsidRDefault="00E862D9" w:rsidP="00E862D9">
            <w:pPr>
              <w:pStyle w:val="a5"/>
              <w:numPr>
                <w:ilvl w:val="0"/>
                <w:numId w:val="1"/>
              </w:numPr>
              <w:ind w:left="0" w:right="-73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:rsidR="00E862D9" w:rsidRPr="00115769" w:rsidRDefault="00E862D9" w:rsidP="009E6E80">
            <w:pPr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Борисова Лариса Владимировна</w:t>
            </w:r>
          </w:p>
          <w:p w:rsidR="00E862D9" w:rsidRPr="00115769" w:rsidRDefault="00E862D9" w:rsidP="009E6E80">
            <w:pPr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Светлова Наталия Владимировна</w:t>
            </w:r>
          </w:p>
        </w:tc>
        <w:tc>
          <w:tcPr>
            <w:tcW w:w="7938" w:type="dxa"/>
          </w:tcPr>
          <w:p w:rsidR="00E862D9" w:rsidRPr="00115769" w:rsidRDefault="00E862D9" w:rsidP="008233D2">
            <w:pPr>
              <w:ind w:right="-206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МАОУ «Гимназия №16»</w:t>
            </w:r>
          </w:p>
        </w:tc>
        <w:tc>
          <w:tcPr>
            <w:tcW w:w="1843" w:type="dxa"/>
          </w:tcPr>
          <w:p w:rsidR="00E862D9" w:rsidRPr="00115769" w:rsidRDefault="00E862D9" w:rsidP="00D9316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E862D9" w:rsidRPr="00115769" w:rsidTr="00115769">
        <w:trPr>
          <w:trHeight w:val="562"/>
        </w:trPr>
        <w:tc>
          <w:tcPr>
            <w:tcW w:w="521" w:type="dxa"/>
          </w:tcPr>
          <w:p w:rsidR="00E862D9" w:rsidRPr="00115769" w:rsidRDefault="00E862D9" w:rsidP="00E862D9">
            <w:pPr>
              <w:pStyle w:val="a5"/>
              <w:numPr>
                <w:ilvl w:val="0"/>
                <w:numId w:val="1"/>
              </w:numPr>
              <w:ind w:left="0" w:right="-73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:rsidR="00E862D9" w:rsidRPr="00115769" w:rsidRDefault="00E862D9" w:rsidP="008B2F2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Гладких</w:t>
            </w:r>
            <w:proofErr w:type="gramEnd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 xml:space="preserve"> Инна Михайловна</w:t>
            </w:r>
          </w:p>
        </w:tc>
        <w:tc>
          <w:tcPr>
            <w:tcW w:w="7938" w:type="dxa"/>
          </w:tcPr>
          <w:p w:rsidR="00E862D9" w:rsidRPr="00115769" w:rsidRDefault="00E862D9" w:rsidP="00115769">
            <w:pPr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 xml:space="preserve">МАОУ «Плехановская СОШ»  </w:t>
            </w:r>
          </w:p>
        </w:tc>
        <w:tc>
          <w:tcPr>
            <w:tcW w:w="1843" w:type="dxa"/>
          </w:tcPr>
          <w:p w:rsidR="00E862D9" w:rsidRPr="00115769" w:rsidRDefault="00E862D9" w:rsidP="008B2F2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E862D9" w:rsidRPr="00115769" w:rsidTr="00115769">
        <w:trPr>
          <w:trHeight w:val="562"/>
        </w:trPr>
        <w:tc>
          <w:tcPr>
            <w:tcW w:w="521" w:type="dxa"/>
          </w:tcPr>
          <w:p w:rsidR="00E862D9" w:rsidRPr="00115769" w:rsidRDefault="00E862D9" w:rsidP="00E862D9">
            <w:pPr>
              <w:pStyle w:val="a5"/>
              <w:numPr>
                <w:ilvl w:val="0"/>
                <w:numId w:val="1"/>
              </w:numPr>
              <w:ind w:left="0" w:right="-73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:rsidR="00E862D9" w:rsidRPr="00115769" w:rsidRDefault="00E862D9" w:rsidP="00A04800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Петухова Вероника Юрьевна</w:t>
            </w:r>
          </w:p>
          <w:p w:rsidR="00E862D9" w:rsidRPr="00115769" w:rsidRDefault="00E862D9" w:rsidP="00A04800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Соколова Кристина Юрьевна</w:t>
            </w:r>
          </w:p>
        </w:tc>
        <w:tc>
          <w:tcPr>
            <w:tcW w:w="7938" w:type="dxa"/>
          </w:tcPr>
          <w:p w:rsidR="00E862D9" w:rsidRPr="00115769" w:rsidRDefault="00E862D9" w:rsidP="00A04800">
            <w:pPr>
              <w:rPr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МАОУ «Гимназия №16»</w:t>
            </w:r>
          </w:p>
        </w:tc>
        <w:tc>
          <w:tcPr>
            <w:tcW w:w="1843" w:type="dxa"/>
          </w:tcPr>
          <w:p w:rsidR="00E862D9" w:rsidRPr="00115769" w:rsidRDefault="00E862D9" w:rsidP="00A0480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E862D9" w:rsidRPr="00115769" w:rsidTr="00115769">
        <w:trPr>
          <w:trHeight w:val="562"/>
        </w:trPr>
        <w:tc>
          <w:tcPr>
            <w:tcW w:w="521" w:type="dxa"/>
          </w:tcPr>
          <w:p w:rsidR="00E862D9" w:rsidRPr="00115769" w:rsidRDefault="00E862D9" w:rsidP="00E862D9">
            <w:pPr>
              <w:pStyle w:val="a5"/>
              <w:numPr>
                <w:ilvl w:val="0"/>
                <w:numId w:val="1"/>
              </w:numPr>
              <w:ind w:left="0" w:right="-73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:rsidR="00E862D9" w:rsidRPr="00115769" w:rsidRDefault="00E862D9" w:rsidP="009B7018">
            <w:pPr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Сунцова</w:t>
            </w:r>
            <w:proofErr w:type="spellEnd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Антонида</w:t>
            </w:r>
            <w:proofErr w:type="spellEnd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  <w:p w:rsidR="00E862D9" w:rsidRPr="00115769" w:rsidRDefault="00E862D9" w:rsidP="009B7018">
            <w:pPr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Ренёва</w:t>
            </w:r>
            <w:proofErr w:type="spellEnd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Петровна</w:t>
            </w:r>
          </w:p>
        </w:tc>
        <w:tc>
          <w:tcPr>
            <w:tcW w:w="7938" w:type="dxa"/>
          </w:tcPr>
          <w:p w:rsidR="00E862D9" w:rsidRPr="00115769" w:rsidRDefault="00E862D9" w:rsidP="009B7018">
            <w:pPr>
              <w:ind w:right="-206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МАОУ «Гимназия №16»</w:t>
            </w:r>
          </w:p>
        </w:tc>
        <w:tc>
          <w:tcPr>
            <w:tcW w:w="1843" w:type="dxa"/>
          </w:tcPr>
          <w:p w:rsidR="00E862D9" w:rsidRPr="00115769" w:rsidRDefault="00E862D9" w:rsidP="009B701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E862D9" w:rsidRPr="00115769" w:rsidTr="00115769">
        <w:trPr>
          <w:trHeight w:val="562"/>
        </w:trPr>
        <w:tc>
          <w:tcPr>
            <w:tcW w:w="521" w:type="dxa"/>
          </w:tcPr>
          <w:p w:rsidR="00E862D9" w:rsidRPr="00115769" w:rsidRDefault="00E862D9" w:rsidP="00E862D9">
            <w:pPr>
              <w:pStyle w:val="a5"/>
              <w:numPr>
                <w:ilvl w:val="0"/>
                <w:numId w:val="1"/>
              </w:numPr>
              <w:ind w:left="0" w:right="-73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:rsidR="00E862D9" w:rsidRPr="00115769" w:rsidRDefault="00E862D9" w:rsidP="00A04180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Лепихина</w:t>
            </w:r>
            <w:proofErr w:type="spellEnd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 xml:space="preserve"> Елена Петровна</w:t>
            </w:r>
          </w:p>
          <w:p w:rsidR="00E862D9" w:rsidRPr="00115769" w:rsidRDefault="00E862D9" w:rsidP="00A04180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Шишкина Наталья  Александровна</w:t>
            </w:r>
          </w:p>
        </w:tc>
        <w:tc>
          <w:tcPr>
            <w:tcW w:w="7938" w:type="dxa"/>
          </w:tcPr>
          <w:p w:rsidR="00E862D9" w:rsidRPr="00115769" w:rsidRDefault="00E862D9" w:rsidP="00A04180">
            <w:pPr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МАОУ «Гимназия №16»</w:t>
            </w:r>
          </w:p>
        </w:tc>
        <w:tc>
          <w:tcPr>
            <w:tcW w:w="1843" w:type="dxa"/>
          </w:tcPr>
          <w:p w:rsidR="00E862D9" w:rsidRPr="00115769" w:rsidRDefault="00E862D9" w:rsidP="00A0418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E862D9" w:rsidRPr="00115769" w:rsidTr="00115769">
        <w:trPr>
          <w:trHeight w:val="562"/>
        </w:trPr>
        <w:tc>
          <w:tcPr>
            <w:tcW w:w="521" w:type="dxa"/>
          </w:tcPr>
          <w:p w:rsidR="00E862D9" w:rsidRPr="00115769" w:rsidRDefault="00E862D9" w:rsidP="00E862D9">
            <w:pPr>
              <w:pStyle w:val="a5"/>
              <w:numPr>
                <w:ilvl w:val="0"/>
                <w:numId w:val="1"/>
              </w:numPr>
              <w:ind w:left="0" w:right="-73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:rsidR="00E862D9" w:rsidRPr="00115769" w:rsidRDefault="00E862D9" w:rsidP="007A5A2F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Колмакова Ксения  Владимировна</w:t>
            </w:r>
          </w:p>
          <w:p w:rsidR="00E862D9" w:rsidRPr="00115769" w:rsidRDefault="00E862D9" w:rsidP="007A5A2F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Осолихина Евгения Владимировна</w:t>
            </w:r>
          </w:p>
        </w:tc>
        <w:tc>
          <w:tcPr>
            <w:tcW w:w="7938" w:type="dxa"/>
          </w:tcPr>
          <w:p w:rsidR="00E862D9" w:rsidRPr="00115769" w:rsidRDefault="00E862D9" w:rsidP="007A5A2F">
            <w:pPr>
              <w:rPr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МАОУ «Гимназия №16»</w:t>
            </w:r>
          </w:p>
        </w:tc>
        <w:tc>
          <w:tcPr>
            <w:tcW w:w="1843" w:type="dxa"/>
          </w:tcPr>
          <w:p w:rsidR="00E862D9" w:rsidRPr="00115769" w:rsidRDefault="00E862D9" w:rsidP="007A5A2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E862D9" w:rsidRPr="00115769" w:rsidTr="00115769">
        <w:trPr>
          <w:trHeight w:val="562"/>
        </w:trPr>
        <w:tc>
          <w:tcPr>
            <w:tcW w:w="521" w:type="dxa"/>
          </w:tcPr>
          <w:p w:rsidR="00E862D9" w:rsidRPr="00115769" w:rsidRDefault="00E862D9" w:rsidP="00E862D9">
            <w:pPr>
              <w:pStyle w:val="a5"/>
              <w:numPr>
                <w:ilvl w:val="0"/>
                <w:numId w:val="1"/>
              </w:numPr>
              <w:ind w:left="0" w:right="-73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:rsidR="00E862D9" w:rsidRPr="00115769" w:rsidRDefault="00E862D9" w:rsidP="0069675F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 xml:space="preserve">Волкова Наталия Владимировна, </w:t>
            </w:r>
          </w:p>
          <w:p w:rsidR="00E862D9" w:rsidRPr="00115769" w:rsidRDefault="00E862D9" w:rsidP="0069675F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Максимова  Анна Владимировна</w:t>
            </w:r>
          </w:p>
        </w:tc>
        <w:tc>
          <w:tcPr>
            <w:tcW w:w="7938" w:type="dxa"/>
          </w:tcPr>
          <w:p w:rsidR="00E862D9" w:rsidRPr="00115769" w:rsidRDefault="00E862D9" w:rsidP="0069675F">
            <w:pPr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МАОУ «Гимназия №16»</w:t>
            </w:r>
          </w:p>
        </w:tc>
        <w:tc>
          <w:tcPr>
            <w:tcW w:w="1843" w:type="dxa"/>
          </w:tcPr>
          <w:p w:rsidR="00E862D9" w:rsidRPr="00115769" w:rsidRDefault="00E862D9" w:rsidP="0069675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E862D9" w:rsidRPr="00115769" w:rsidTr="00115769">
        <w:trPr>
          <w:trHeight w:val="562"/>
        </w:trPr>
        <w:tc>
          <w:tcPr>
            <w:tcW w:w="521" w:type="dxa"/>
          </w:tcPr>
          <w:p w:rsidR="00E862D9" w:rsidRPr="00115769" w:rsidRDefault="00E862D9" w:rsidP="00E862D9">
            <w:pPr>
              <w:pStyle w:val="a5"/>
              <w:numPr>
                <w:ilvl w:val="0"/>
                <w:numId w:val="1"/>
              </w:numPr>
              <w:ind w:left="0" w:right="-73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:rsidR="00E862D9" w:rsidRPr="00115769" w:rsidRDefault="00E862D9" w:rsidP="00DF0B3E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Чернова Елена Борисовна</w:t>
            </w:r>
          </w:p>
          <w:p w:rsidR="00E862D9" w:rsidRPr="00115769" w:rsidRDefault="00E862D9" w:rsidP="00DF0B3E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Игошева</w:t>
            </w:r>
            <w:proofErr w:type="spellEnd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 xml:space="preserve"> Лариса Павловна </w:t>
            </w:r>
          </w:p>
          <w:p w:rsidR="00E862D9" w:rsidRPr="00115769" w:rsidRDefault="00E862D9" w:rsidP="00DF0B3E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Маленчук</w:t>
            </w:r>
            <w:proofErr w:type="spellEnd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 xml:space="preserve"> Оксана  Александровна</w:t>
            </w:r>
          </w:p>
        </w:tc>
        <w:tc>
          <w:tcPr>
            <w:tcW w:w="7938" w:type="dxa"/>
          </w:tcPr>
          <w:p w:rsidR="00E862D9" w:rsidRPr="00115769" w:rsidRDefault="00E862D9" w:rsidP="00115769">
            <w:pPr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Голдыревская</w:t>
            </w:r>
            <w:proofErr w:type="spellEnd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</w:p>
        </w:tc>
        <w:tc>
          <w:tcPr>
            <w:tcW w:w="1843" w:type="dxa"/>
          </w:tcPr>
          <w:p w:rsidR="00E862D9" w:rsidRPr="00115769" w:rsidRDefault="00E862D9" w:rsidP="00DF0B3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E862D9" w:rsidRPr="00115769" w:rsidTr="00115769">
        <w:trPr>
          <w:trHeight w:val="562"/>
        </w:trPr>
        <w:tc>
          <w:tcPr>
            <w:tcW w:w="521" w:type="dxa"/>
          </w:tcPr>
          <w:p w:rsidR="00E862D9" w:rsidRPr="00115769" w:rsidRDefault="00E862D9" w:rsidP="00E862D9">
            <w:pPr>
              <w:pStyle w:val="a5"/>
              <w:numPr>
                <w:ilvl w:val="0"/>
                <w:numId w:val="1"/>
              </w:numPr>
              <w:ind w:left="0" w:right="-73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:rsidR="00E862D9" w:rsidRPr="00115769" w:rsidRDefault="00E862D9" w:rsidP="008B2F2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Жарникова</w:t>
            </w:r>
            <w:proofErr w:type="spellEnd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 xml:space="preserve"> Марина  Анатольевна</w:t>
            </w:r>
          </w:p>
          <w:p w:rsidR="00E862D9" w:rsidRPr="00115769" w:rsidRDefault="00E862D9" w:rsidP="008B2F2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Маланина</w:t>
            </w:r>
            <w:proofErr w:type="spellEnd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 xml:space="preserve"> Марина  Васильевна</w:t>
            </w:r>
          </w:p>
        </w:tc>
        <w:tc>
          <w:tcPr>
            <w:tcW w:w="7938" w:type="dxa"/>
          </w:tcPr>
          <w:p w:rsidR="00E862D9" w:rsidRPr="00115769" w:rsidRDefault="00E862D9" w:rsidP="008B2F2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МАОУ «СОШ №1»</w:t>
            </w:r>
          </w:p>
        </w:tc>
        <w:tc>
          <w:tcPr>
            <w:tcW w:w="1843" w:type="dxa"/>
          </w:tcPr>
          <w:p w:rsidR="00E862D9" w:rsidRPr="00115769" w:rsidRDefault="00E862D9" w:rsidP="008B2F2C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E862D9" w:rsidRPr="00115769" w:rsidTr="00115769">
        <w:trPr>
          <w:trHeight w:val="562"/>
        </w:trPr>
        <w:tc>
          <w:tcPr>
            <w:tcW w:w="521" w:type="dxa"/>
          </w:tcPr>
          <w:p w:rsidR="00E862D9" w:rsidRPr="00115769" w:rsidRDefault="00E862D9" w:rsidP="00E862D9">
            <w:pPr>
              <w:pStyle w:val="a5"/>
              <w:numPr>
                <w:ilvl w:val="0"/>
                <w:numId w:val="1"/>
              </w:numPr>
              <w:ind w:left="0" w:right="-73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:rsidR="00E862D9" w:rsidRPr="00115769" w:rsidRDefault="00E862D9" w:rsidP="009F17B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eastAsia="Times New Roman" w:hAnsi="Times New Roman" w:cs="Times New Roman"/>
                <w:sz w:val="28"/>
                <w:szCs w:val="28"/>
              </w:rPr>
              <w:t>Шестакова Зоя Анатольевна</w:t>
            </w:r>
          </w:p>
        </w:tc>
        <w:tc>
          <w:tcPr>
            <w:tcW w:w="7938" w:type="dxa"/>
          </w:tcPr>
          <w:p w:rsidR="00E862D9" w:rsidRPr="00115769" w:rsidRDefault="00E862D9" w:rsidP="008233D2">
            <w:pPr>
              <w:ind w:right="-206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МАДОУ «Центр развития ребёнка – детский сад №2»</w:t>
            </w:r>
          </w:p>
        </w:tc>
        <w:tc>
          <w:tcPr>
            <w:tcW w:w="1843" w:type="dxa"/>
          </w:tcPr>
          <w:p w:rsidR="00E862D9" w:rsidRPr="00115769" w:rsidRDefault="00E862D9" w:rsidP="00D9316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862D9" w:rsidRPr="00115769" w:rsidTr="00115769">
        <w:trPr>
          <w:trHeight w:val="562"/>
        </w:trPr>
        <w:tc>
          <w:tcPr>
            <w:tcW w:w="521" w:type="dxa"/>
          </w:tcPr>
          <w:p w:rsidR="00E862D9" w:rsidRPr="00115769" w:rsidRDefault="00E862D9" w:rsidP="00E862D9">
            <w:pPr>
              <w:pStyle w:val="a5"/>
              <w:numPr>
                <w:ilvl w:val="0"/>
                <w:numId w:val="1"/>
              </w:numPr>
              <w:ind w:left="0" w:right="-73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:rsidR="00E862D9" w:rsidRPr="00115769" w:rsidRDefault="00E862D9" w:rsidP="009E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Мальгина</w:t>
            </w:r>
            <w:proofErr w:type="spellEnd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Игоревна, </w:t>
            </w:r>
          </w:p>
          <w:p w:rsidR="00E862D9" w:rsidRPr="00115769" w:rsidRDefault="00E862D9" w:rsidP="009E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Юксеева Татьяна Александровна</w:t>
            </w:r>
          </w:p>
        </w:tc>
        <w:tc>
          <w:tcPr>
            <w:tcW w:w="7938" w:type="dxa"/>
          </w:tcPr>
          <w:p w:rsidR="00E862D9" w:rsidRPr="00115769" w:rsidRDefault="00E862D9" w:rsidP="008233D2">
            <w:pPr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МАДОУ «Центр развития ребёнка – детский сад №2»</w:t>
            </w:r>
          </w:p>
        </w:tc>
        <w:tc>
          <w:tcPr>
            <w:tcW w:w="1843" w:type="dxa"/>
          </w:tcPr>
          <w:p w:rsidR="00E862D9" w:rsidRPr="00115769" w:rsidRDefault="00E862D9" w:rsidP="00D9316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862D9" w:rsidRPr="00115769" w:rsidTr="00115769">
        <w:trPr>
          <w:trHeight w:val="562"/>
        </w:trPr>
        <w:tc>
          <w:tcPr>
            <w:tcW w:w="521" w:type="dxa"/>
          </w:tcPr>
          <w:p w:rsidR="00E862D9" w:rsidRPr="00115769" w:rsidRDefault="00E862D9" w:rsidP="00E862D9">
            <w:pPr>
              <w:pStyle w:val="a5"/>
              <w:numPr>
                <w:ilvl w:val="0"/>
                <w:numId w:val="1"/>
              </w:numPr>
              <w:ind w:left="0" w:right="-73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:rsidR="00E862D9" w:rsidRPr="00115769" w:rsidRDefault="00E862D9" w:rsidP="008233D2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Полюхович</w:t>
            </w:r>
            <w:proofErr w:type="spellEnd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 xml:space="preserve"> Ольга  Васильевна</w:t>
            </w:r>
          </w:p>
          <w:p w:rsidR="00E862D9" w:rsidRPr="00115769" w:rsidRDefault="00E862D9" w:rsidP="008233D2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Кагарлыкская</w:t>
            </w:r>
            <w:proofErr w:type="spellEnd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 Ивановна</w:t>
            </w:r>
          </w:p>
        </w:tc>
        <w:tc>
          <w:tcPr>
            <w:tcW w:w="7938" w:type="dxa"/>
          </w:tcPr>
          <w:p w:rsidR="00E862D9" w:rsidRPr="00115769" w:rsidRDefault="00E862D9" w:rsidP="008233D2">
            <w:pPr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МАОУ «Гимназия №16»</w:t>
            </w:r>
          </w:p>
        </w:tc>
        <w:tc>
          <w:tcPr>
            <w:tcW w:w="1843" w:type="dxa"/>
          </w:tcPr>
          <w:p w:rsidR="00E862D9" w:rsidRPr="00115769" w:rsidRDefault="00E862D9" w:rsidP="00D9316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862D9" w:rsidRPr="00115769" w:rsidTr="00115769">
        <w:trPr>
          <w:trHeight w:val="562"/>
        </w:trPr>
        <w:tc>
          <w:tcPr>
            <w:tcW w:w="521" w:type="dxa"/>
          </w:tcPr>
          <w:p w:rsidR="00E862D9" w:rsidRPr="00115769" w:rsidRDefault="00E862D9" w:rsidP="00E862D9">
            <w:pPr>
              <w:pStyle w:val="a5"/>
              <w:numPr>
                <w:ilvl w:val="0"/>
                <w:numId w:val="1"/>
              </w:numPr>
              <w:ind w:left="0" w:right="-73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:rsidR="00E862D9" w:rsidRPr="00115769" w:rsidRDefault="00E862D9" w:rsidP="008233D2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Терёхина</w:t>
            </w:r>
            <w:proofErr w:type="spellEnd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 xml:space="preserve"> Ирина  Викторовна</w:t>
            </w:r>
          </w:p>
          <w:p w:rsidR="00E862D9" w:rsidRPr="00115769" w:rsidRDefault="00E862D9" w:rsidP="008233D2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Михайдарова</w:t>
            </w:r>
            <w:proofErr w:type="spellEnd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 xml:space="preserve"> Ольга  Викторовна</w:t>
            </w:r>
          </w:p>
        </w:tc>
        <w:tc>
          <w:tcPr>
            <w:tcW w:w="7938" w:type="dxa"/>
          </w:tcPr>
          <w:p w:rsidR="00E862D9" w:rsidRPr="00115769" w:rsidRDefault="00E862D9" w:rsidP="008233D2">
            <w:pPr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МАДОУ» Центр развития ребёнка – детский сад № 13»</w:t>
            </w:r>
          </w:p>
        </w:tc>
        <w:tc>
          <w:tcPr>
            <w:tcW w:w="1843" w:type="dxa"/>
          </w:tcPr>
          <w:p w:rsidR="00E862D9" w:rsidRPr="00115769" w:rsidRDefault="00E862D9" w:rsidP="00D9316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862D9" w:rsidRPr="00115769" w:rsidTr="00115769">
        <w:trPr>
          <w:trHeight w:val="562"/>
        </w:trPr>
        <w:tc>
          <w:tcPr>
            <w:tcW w:w="521" w:type="dxa"/>
          </w:tcPr>
          <w:p w:rsidR="00E862D9" w:rsidRPr="00115769" w:rsidRDefault="00E862D9" w:rsidP="00E862D9">
            <w:pPr>
              <w:pStyle w:val="a5"/>
              <w:numPr>
                <w:ilvl w:val="0"/>
                <w:numId w:val="1"/>
              </w:numPr>
              <w:ind w:left="0" w:right="-73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:rsidR="00E862D9" w:rsidRPr="00115769" w:rsidRDefault="00E862D9" w:rsidP="008233D2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Пашкова Светлана  Сергеевна</w:t>
            </w:r>
          </w:p>
          <w:p w:rsidR="00E862D9" w:rsidRPr="00115769" w:rsidRDefault="00E862D9" w:rsidP="008233D2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Чусовлянкина</w:t>
            </w:r>
            <w:proofErr w:type="spellEnd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Тимофеевна</w:t>
            </w:r>
          </w:p>
        </w:tc>
        <w:tc>
          <w:tcPr>
            <w:tcW w:w="7938" w:type="dxa"/>
          </w:tcPr>
          <w:p w:rsidR="00E862D9" w:rsidRPr="00115769" w:rsidRDefault="00E862D9" w:rsidP="00115769">
            <w:pPr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Ергачинская</w:t>
            </w:r>
            <w:proofErr w:type="spellEnd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</w:p>
        </w:tc>
        <w:tc>
          <w:tcPr>
            <w:tcW w:w="1843" w:type="dxa"/>
          </w:tcPr>
          <w:p w:rsidR="00E862D9" w:rsidRPr="00115769" w:rsidRDefault="00E862D9" w:rsidP="00D9316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862D9" w:rsidRPr="00115769" w:rsidTr="00115769">
        <w:trPr>
          <w:trHeight w:val="562"/>
        </w:trPr>
        <w:tc>
          <w:tcPr>
            <w:tcW w:w="521" w:type="dxa"/>
          </w:tcPr>
          <w:p w:rsidR="00E862D9" w:rsidRPr="00115769" w:rsidRDefault="00E862D9" w:rsidP="00E862D9">
            <w:pPr>
              <w:pStyle w:val="a5"/>
              <w:numPr>
                <w:ilvl w:val="0"/>
                <w:numId w:val="1"/>
              </w:numPr>
              <w:ind w:left="0" w:right="-73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:rsidR="00E862D9" w:rsidRPr="00115769" w:rsidRDefault="00E862D9" w:rsidP="002E172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Култышева</w:t>
            </w:r>
            <w:proofErr w:type="spellEnd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  <w:p w:rsidR="00E862D9" w:rsidRPr="00115769" w:rsidRDefault="00E862D9" w:rsidP="002E172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Чащина Галина Павловна</w:t>
            </w:r>
          </w:p>
        </w:tc>
        <w:tc>
          <w:tcPr>
            <w:tcW w:w="7938" w:type="dxa"/>
          </w:tcPr>
          <w:p w:rsidR="00E862D9" w:rsidRPr="00115769" w:rsidRDefault="00E862D9" w:rsidP="00115769">
            <w:pPr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 xml:space="preserve">МАОУ Зарубинский филиал «Плехановская СОШ» </w:t>
            </w:r>
          </w:p>
        </w:tc>
        <w:tc>
          <w:tcPr>
            <w:tcW w:w="1843" w:type="dxa"/>
          </w:tcPr>
          <w:p w:rsidR="00E862D9" w:rsidRPr="00115769" w:rsidRDefault="00E862D9" w:rsidP="00D9316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862D9" w:rsidRPr="00115769" w:rsidTr="00115769">
        <w:trPr>
          <w:trHeight w:val="562"/>
        </w:trPr>
        <w:tc>
          <w:tcPr>
            <w:tcW w:w="521" w:type="dxa"/>
          </w:tcPr>
          <w:p w:rsidR="00E862D9" w:rsidRPr="00115769" w:rsidRDefault="00E862D9" w:rsidP="00E862D9">
            <w:pPr>
              <w:pStyle w:val="a5"/>
              <w:numPr>
                <w:ilvl w:val="0"/>
                <w:numId w:val="1"/>
              </w:numPr>
              <w:ind w:left="0" w:right="-73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:rsidR="00E862D9" w:rsidRPr="00115769" w:rsidRDefault="00E862D9" w:rsidP="009E6E80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Полежаева Юлия  Алексеевна</w:t>
            </w:r>
          </w:p>
        </w:tc>
        <w:tc>
          <w:tcPr>
            <w:tcW w:w="7938" w:type="dxa"/>
          </w:tcPr>
          <w:p w:rsidR="00E862D9" w:rsidRPr="00115769" w:rsidRDefault="00115769" w:rsidP="00115769">
            <w:pPr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Кыласовская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843" w:type="dxa"/>
          </w:tcPr>
          <w:p w:rsidR="00E862D9" w:rsidRPr="00115769" w:rsidRDefault="00E862D9" w:rsidP="00D9316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862D9" w:rsidRPr="00115769" w:rsidTr="00115769">
        <w:trPr>
          <w:trHeight w:val="562"/>
        </w:trPr>
        <w:tc>
          <w:tcPr>
            <w:tcW w:w="521" w:type="dxa"/>
          </w:tcPr>
          <w:p w:rsidR="00E862D9" w:rsidRPr="00115769" w:rsidRDefault="00E862D9" w:rsidP="00E862D9">
            <w:pPr>
              <w:pStyle w:val="a5"/>
              <w:numPr>
                <w:ilvl w:val="0"/>
                <w:numId w:val="1"/>
              </w:numPr>
              <w:ind w:left="0" w:right="-73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:rsidR="00E862D9" w:rsidRPr="00115769" w:rsidRDefault="00E862D9" w:rsidP="002E172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 xml:space="preserve">Рязанцева Марина  Борисовна </w:t>
            </w:r>
          </w:p>
          <w:p w:rsidR="00E862D9" w:rsidRPr="00115769" w:rsidRDefault="00E862D9" w:rsidP="002E172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Поспелова Ульяна Юрьевна</w:t>
            </w:r>
          </w:p>
        </w:tc>
        <w:tc>
          <w:tcPr>
            <w:tcW w:w="7938" w:type="dxa"/>
          </w:tcPr>
          <w:p w:rsidR="00E862D9" w:rsidRPr="00115769" w:rsidRDefault="00E862D9" w:rsidP="008233D2">
            <w:pPr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 xml:space="preserve">МАОУ «СОШ №10» </w:t>
            </w:r>
          </w:p>
        </w:tc>
        <w:tc>
          <w:tcPr>
            <w:tcW w:w="1843" w:type="dxa"/>
          </w:tcPr>
          <w:p w:rsidR="00E862D9" w:rsidRPr="00115769" w:rsidRDefault="00E862D9" w:rsidP="009F17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862D9" w:rsidRPr="00115769" w:rsidTr="00115769">
        <w:trPr>
          <w:trHeight w:val="562"/>
        </w:trPr>
        <w:tc>
          <w:tcPr>
            <w:tcW w:w="521" w:type="dxa"/>
          </w:tcPr>
          <w:p w:rsidR="00E862D9" w:rsidRPr="00115769" w:rsidRDefault="00E862D9" w:rsidP="00E862D9">
            <w:pPr>
              <w:pStyle w:val="a5"/>
              <w:numPr>
                <w:ilvl w:val="0"/>
                <w:numId w:val="1"/>
              </w:numPr>
              <w:ind w:left="0" w:right="-73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:rsidR="00E862D9" w:rsidRPr="00115769" w:rsidRDefault="00E862D9" w:rsidP="009E6E80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 xml:space="preserve">Тюлькина Н.В. </w:t>
            </w:r>
          </w:p>
          <w:p w:rsidR="00E862D9" w:rsidRPr="00115769" w:rsidRDefault="00E862D9" w:rsidP="009E6E80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Кадоло</w:t>
            </w:r>
            <w:proofErr w:type="spellEnd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7938" w:type="dxa"/>
          </w:tcPr>
          <w:p w:rsidR="00E862D9" w:rsidRPr="00115769" w:rsidRDefault="00E862D9" w:rsidP="008233D2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МАОУ  «Филипповская ООШ»</w:t>
            </w:r>
          </w:p>
        </w:tc>
        <w:tc>
          <w:tcPr>
            <w:tcW w:w="1843" w:type="dxa"/>
          </w:tcPr>
          <w:p w:rsidR="00E862D9" w:rsidRPr="00115769" w:rsidRDefault="00E862D9" w:rsidP="009F17B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862D9" w:rsidRPr="00115769" w:rsidTr="00115769">
        <w:trPr>
          <w:trHeight w:val="562"/>
        </w:trPr>
        <w:tc>
          <w:tcPr>
            <w:tcW w:w="521" w:type="dxa"/>
          </w:tcPr>
          <w:p w:rsidR="00E862D9" w:rsidRPr="00115769" w:rsidRDefault="00E862D9" w:rsidP="00E862D9">
            <w:pPr>
              <w:pStyle w:val="a5"/>
              <w:numPr>
                <w:ilvl w:val="0"/>
                <w:numId w:val="1"/>
              </w:numPr>
              <w:ind w:left="0" w:right="-73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:rsidR="00E862D9" w:rsidRPr="00115769" w:rsidRDefault="00E862D9" w:rsidP="002E172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Федотовских Наталья Александровна</w:t>
            </w:r>
          </w:p>
          <w:p w:rsidR="00E862D9" w:rsidRPr="00115769" w:rsidRDefault="00E862D9" w:rsidP="002E172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Хлопина</w:t>
            </w:r>
            <w:proofErr w:type="spellEnd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 xml:space="preserve"> Ольга  Александровна</w:t>
            </w:r>
          </w:p>
        </w:tc>
        <w:tc>
          <w:tcPr>
            <w:tcW w:w="7938" w:type="dxa"/>
          </w:tcPr>
          <w:p w:rsidR="00E862D9" w:rsidRPr="00115769" w:rsidRDefault="00E862D9" w:rsidP="00115769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Голдыревская</w:t>
            </w:r>
            <w:proofErr w:type="spellEnd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 xml:space="preserve">  СОШ» </w:t>
            </w:r>
          </w:p>
        </w:tc>
        <w:tc>
          <w:tcPr>
            <w:tcW w:w="1843" w:type="dxa"/>
          </w:tcPr>
          <w:p w:rsidR="00E862D9" w:rsidRPr="00115769" w:rsidRDefault="00E862D9" w:rsidP="009F17B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862D9" w:rsidRPr="00115769" w:rsidTr="00115769">
        <w:trPr>
          <w:trHeight w:val="562"/>
        </w:trPr>
        <w:tc>
          <w:tcPr>
            <w:tcW w:w="521" w:type="dxa"/>
          </w:tcPr>
          <w:p w:rsidR="00E862D9" w:rsidRPr="00115769" w:rsidRDefault="00E862D9" w:rsidP="00E862D9">
            <w:pPr>
              <w:pStyle w:val="a5"/>
              <w:numPr>
                <w:ilvl w:val="0"/>
                <w:numId w:val="1"/>
              </w:numPr>
              <w:ind w:left="0" w:right="-73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:rsidR="00E862D9" w:rsidRPr="00115769" w:rsidRDefault="00E862D9" w:rsidP="002E172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 xml:space="preserve">Сычева Оксана Яковлевна </w:t>
            </w:r>
          </w:p>
          <w:p w:rsidR="00E862D9" w:rsidRPr="00115769" w:rsidRDefault="00E862D9" w:rsidP="002E172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Колпакова</w:t>
            </w:r>
            <w:proofErr w:type="spellEnd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 xml:space="preserve"> Людмила   Анатольевна</w:t>
            </w:r>
          </w:p>
        </w:tc>
        <w:tc>
          <w:tcPr>
            <w:tcW w:w="7938" w:type="dxa"/>
          </w:tcPr>
          <w:p w:rsidR="00E862D9" w:rsidRPr="00115769" w:rsidRDefault="00E862D9" w:rsidP="008233D2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МАОУ «Комсомольская  СОШ»</w:t>
            </w:r>
          </w:p>
        </w:tc>
        <w:tc>
          <w:tcPr>
            <w:tcW w:w="1843" w:type="dxa"/>
          </w:tcPr>
          <w:p w:rsidR="00E862D9" w:rsidRPr="00115769" w:rsidRDefault="00E862D9" w:rsidP="009F17B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862D9" w:rsidRPr="00115769" w:rsidTr="00115769">
        <w:trPr>
          <w:trHeight w:val="562"/>
        </w:trPr>
        <w:tc>
          <w:tcPr>
            <w:tcW w:w="521" w:type="dxa"/>
          </w:tcPr>
          <w:p w:rsidR="00E862D9" w:rsidRPr="00115769" w:rsidRDefault="00E862D9" w:rsidP="00E862D9">
            <w:pPr>
              <w:pStyle w:val="a5"/>
              <w:numPr>
                <w:ilvl w:val="0"/>
                <w:numId w:val="1"/>
              </w:numPr>
              <w:ind w:left="0" w:right="-73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:rsidR="00E862D9" w:rsidRPr="00115769" w:rsidRDefault="00E862D9" w:rsidP="002E172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Могильникова</w:t>
            </w:r>
            <w:proofErr w:type="spellEnd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 xml:space="preserve"> Галина   Викторовна</w:t>
            </w:r>
          </w:p>
          <w:p w:rsidR="00E862D9" w:rsidRPr="00115769" w:rsidRDefault="00E862D9" w:rsidP="002E172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Шишкина Наталья   Александровна</w:t>
            </w:r>
          </w:p>
        </w:tc>
        <w:tc>
          <w:tcPr>
            <w:tcW w:w="7938" w:type="dxa"/>
          </w:tcPr>
          <w:p w:rsidR="00E862D9" w:rsidRPr="00115769" w:rsidRDefault="00E862D9" w:rsidP="008233D2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МАДОУ «Центр развития  ребёнка – детский сад № 2»</w:t>
            </w:r>
          </w:p>
        </w:tc>
        <w:tc>
          <w:tcPr>
            <w:tcW w:w="1843" w:type="dxa"/>
          </w:tcPr>
          <w:p w:rsidR="00E862D9" w:rsidRPr="00115769" w:rsidRDefault="00E862D9" w:rsidP="009F17B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862D9" w:rsidRPr="00115769" w:rsidTr="00115769">
        <w:trPr>
          <w:trHeight w:val="562"/>
        </w:trPr>
        <w:tc>
          <w:tcPr>
            <w:tcW w:w="521" w:type="dxa"/>
          </w:tcPr>
          <w:p w:rsidR="00E862D9" w:rsidRPr="00115769" w:rsidRDefault="00E862D9" w:rsidP="00E862D9">
            <w:pPr>
              <w:pStyle w:val="a5"/>
              <w:numPr>
                <w:ilvl w:val="0"/>
                <w:numId w:val="1"/>
              </w:numPr>
              <w:ind w:left="0" w:right="-73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:rsidR="00E862D9" w:rsidRPr="00115769" w:rsidRDefault="00E862D9" w:rsidP="009E6E80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Селукова</w:t>
            </w:r>
            <w:proofErr w:type="spellEnd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 xml:space="preserve"> Елена  Васильевна</w:t>
            </w:r>
          </w:p>
          <w:p w:rsidR="00E862D9" w:rsidRPr="00115769" w:rsidRDefault="00E862D9" w:rsidP="009E6E80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Козынцева</w:t>
            </w:r>
            <w:proofErr w:type="spellEnd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7938" w:type="dxa"/>
          </w:tcPr>
          <w:p w:rsidR="00115769" w:rsidRPr="00115769" w:rsidRDefault="00E862D9" w:rsidP="00115769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Шадейская</w:t>
            </w:r>
            <w:proofErr w:type="spellEnd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 xml:space="preserve">  СОШ» </w:t>
            </w:r>
          </w:p>
          <w:p w:rsidR="00E862D9" w:rsidRPr="00115769" w:rsidRDefault="00E862D9" w:rsidP="008233D2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62D9" w:rsidRPr="00115769" w:rsidRDefault="00E862D9" w:rsidP="009F17B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862D9" w:rsidRPr="00115769" w:rsidTr="00115769">
        <w:trPr>
          <w:trHeight w:val="562"/>
        </w:trPr>
        <w:tc>
          <w:tcPr>
            <w:tcW w:w="521" w:type="dxa"/>
          </w:tcPr>
          <w:p w:rsidR="00E862D9" w:rsidRPr="00115769" w:rsidRDefault="00E862D9" w:rsidP="00E862D9">
            <w:pPr>
              <w:pStyle w:val="a5"/>
              <w:numPr>
                <w:ilvl w:val="0"/>
                <w:numId w:val="1"/>
              </w:numPr>
              <w:ind w:left="0" w:right="-73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:rsidR="00E862D9" w:rsidRPr="00115769" w:rsidRDefault="00E862D9" w:rsidP="002E172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Шаравьева</w:t>
            </w:r>
            <w:proofErr w:type="spellEnd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 xml:space="preserve"> Елена  Викторовна</w:t>
            </w:r>
          </w:p>
          <w:p w:rsidR="00E862D9" w:rsidRPr="00115769" w:rsidRDefault="00E862D9" w:rsidP="002E172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Рафикова</w:t>
            </w:r>
            <w:proofErr w:type="spellEnd"/>
            <w:r w:rsidRPr="00115769">
              <w:rPr>
                <w:rFonts w:ascii="Times New Roman" w:hAnsi="Times New Roman" w:cs="Times New Roman"/>
                <w:sz w:val="28"/>
                <w:szCs w:val="28"/>
              </w:rPr>
              <w:t xml:space="preserve"> Надежда  Юрьевна</w:t>
            </w:r>
          </w:p>
        </w:tc>
        <w:tc>
          <w:tcPr>
            <w:tcW w:w="7938" w:type="dxa"/>
          </w:tcPr>
          <w:p w:rsidR="00E862D9" w:rsidRPr="00115769" w:rsidRDefault="00E862D9" w:rsidP="008233D2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МАОУ «Комсомольская  СОШ»</w:t>
            </w:r>
          </w:p>
        </w:tc>
        <w:tc>
          <w:tcPr>
            <w:tcW w:w="1843" w:type="dxa"/>
          </w:tcPr>
          <w:p w:rsidR="00E862D9" w:rsidRPr="00115769" w:rsidRDefault="00E862D9" w:rsidP="009F17B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769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</w:tbl>
    <w:p w:rsidR="00D93169" w:rsidRDefault="00D93169" w:rsidP="00AA3F4C">
      <w:pPr>
        <w:ind w:right="-88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5E58" w:rsidRDefault="00D93169" w:rsidP="00D93169">
      <w:pPr>
        <w:ind w:left="-851" w:right="-88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6AE7" w:rsidRDefault="00BB6AE7" w:rsidP="00BB6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0E5852" w:rsidRDefault="000E5852" w:rsidP="00931FAD">
      <w:pPr>
        <w:ind w:left="-851" w:right="-881"/>
      </w:pPr>
    </w:p>
    <w:sectPr w:rsidR="000E5852" w:rsidSect="00115769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C6FAB"/>
    <w:multiLevelType w:val="hybridMultilevel"/>
    <w:tmpl w:val="7FAA1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85"/>
    <w:rsid w:val="000E5852"/>
    <w:rsid w:val="00115769"/>
    <w:rsid w:val="001462C0"/>
    <w:rsid w:val="001C1898"/>
    <w:rsid w:val="001C7029"/>
    <w:rsid w:val="00244670"/>
    <w:rsid w:val="00292B2F"/>
    <w:rsid w:val="002B7D85"/>
    <w:rsid w:val="002E172C"/>
    <w:rsid w:val="00320BCE"/>
    <w:rsid w:val="003223D3"/>
    <w:rsid w:val="003312F4"/>
    <w:rsid w:val="003A1C29"/>
    <w:rsid w:val="00455E58"/>
    <w:rsid w:val="00466521"/>
    <w:rsid w:val="004D5C41"/>
    <w:rsid w:val="006A7264"/>
    <w:rsid w:val="006C2ADE"/>
    <w:rsid w:val="00746471"/>
    <w:rsid w:val="007B111F"/>
    <w:rsid w:val="008233D2"/>
    <w:rsid w:val="008D451D"/>
    <w:rsid w:val="00930413"/>
    <w:rsid w:val="00931FAD"/>
    <w:rsid w:val="00935A96"/>
    <w:rsid w:val="009E6E80"/>
    <w:rsid w:val="00A464F3"/>
    <w:rsid w:val="00AA3F4C"/>
    <w:rsid w:val="00AF236D"/>
    <w:rsid w:val="00AF4DC3"/>
    <w:rsid w:val="00B47D01"/>
    <w:rsid w:val="00BB6AE7"/>
    <w:rsid w:val="00CE5574"/>
    <w:rsid w:val="00CF28CC"/>
    <w:rsid w:val="00D93169"/>
    <w:rsid w:val="00DD35B3"/>
    <w:rsid w:val="00E04AC3"/>
    <w:rsid w:val="00E8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931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1FAD"/>
  </w:style>
  <w:style w:type="paragraph" w:styleId="a4">
    <w:name w:val="Normal (Web)"/>
    <w:basedOn w:val="a"/>
    <w:uiPriority w:val="99"/>
    <w:semiHidden/>
    <w:unhideWhenUsed/>
    <w:rsid w:val="000E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86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931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1FAD"/>
  </w:style>
  <w:style w:type="paragraph" w:styleId="a4">
    <w:name w:val="Normal (Web)"/>
    <w:basedOn w:val="a"/>
    <w:uiPriority w:val="99"/>
    <w:semiHidden/>
    <w:unhideWhenUsed/>
    <w:rsid w:val="000E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86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5219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429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2022-10-19T13:12:00Z</cp:lastPrinted>
  <dcterms:created xsi:type="dcterms:W3CDTF">2022-10-24T05:50:00Z</dcterms:created>
  <dcterms:modified xsi:type="dcterms:W3CDTF">2022-10-24T05:50:00Z</dcterms:modified>
</cp:coreProperties>
</file>